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6"/>
        <w:gridCol w:w="992"/>
        <w:gridCol w:w="2835"/>
        <w:gridCol w:w="2835"/>
      </w:tblGrid>
      <w:tr w:rsidR="00823F2B" w:rsidRPr="00823F2B" w:rsidTr="00823F2B">
        <w:trPr>
          <w:trHeight w:val="1079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</w:tcPr>
          <w:p w:rsidR="00823F2B" w:rsidRPr="00823F2B" w:rsidRDefault="00823F2B" w:rsidP="00823F2B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3F2B">
              <w:rPr>
                <w:rFonts w:ascii="Cambria" w:hAnsi="Cambria"/>
                <w:b/>
                <w:bCs/>
                <w:sz w:val="24"/>
                <w:szCs w:val="24"/>
              </w:rPr>
              <w:t>Приз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3F2B" w:rsidRPr="00823F2B" w:rsidRDefault="00823F2B" w:rsidP="00823F2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823F2B">
              <w:rPr>
                <w:rFonts w:ascii="Cambria" w:hAnsi="Cambria"/>
                <w:b/>
                <w:bCs/>
                <w:sz w:val="24"/>
                <w:szCs w:val="24"/>
              </w:rPr>
              <w:t>№ участника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3F2B" w:rsidRPr="00823F2B" w:rsidRDefault="00823F2B" w:rsidP="00823F2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823F2B">
              <w:rPr>
                <w:rFonts w:ascii="Cambria" w:hAnsi="Cambria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3F2B" w:rsidRPr="00823F2B" w:rsidRDefault="00823F2B" w:rsidP="00823F2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823F2B">
              <w:rPr>
                <w:rFonts w:ascii="Cambria" w:hAnsi="Cambria"/>
                <w:b/>
                <w:bCs/>
                <w:sz w:val="24"/>
                <w:szCs w:val="24"/>
              </w:rPr>
              <w:t>Район/город</w:t>
            </w:r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Тонометр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  <w:t>22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823F2B">
              <w:rPr>
                <w:rFonts w:ascii="Calibri" w:hAnsi="Calibri" w:cs="Calibri"/>
                <w:b/>
                <w:color w:val="000000"/>
              </w:rPr>
              <w:t>Хамидуллин</w:t>
            </w:r>
            <w:proofErr w:type="spellEnd"/>
            <w:r w:rsidRPr="00823F2B">
              <w:rPr>
                <w:rFonts w:ascii="Calibri" w:hAnsi="Calibri" w:cs="Calibri"/>
                <w:b/>
                <w:color w:val="000000"/>
              </w:rPr>
              <w:t xml:space="preserve"> Д.М.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  <w:t>Арский</w:t>
            </w:r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Тонометр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576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b/>
                <w:color w:val="000000"/>
              </w:rPr>
            </w:pPr>
            <w:r w:rsidRPr="00823F2B">
              <w:rPr>
                <w:b/>
                <w:color w:val="000000"/>
              </w:rPr>
              <w:t>Шара</w:t>
            </w:r>
            <w:bookmarkStart w:id="0" w:name="_GoBack"/>
            <w:bookmarkEnd w:id="0"/>
            <w:r w:rsidRPr="00823F2B">
              <w:rPr>
                <w:b/>
                <w:color w:val="000000"/>
              </w:rPr>
              <w:t>пова С.М.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Дрожжановский</w:t>
            </w:r>
            <w:proofErr w:type="spellEnd"/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Тонометр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632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823F2B">
              <w:rPr>
                <w:rFonts w:ascii="Calibri" w:hAnsi="Calibri" w:cs="Calibri"/>
                <w:b/>
                <w:color w:val="000000"/>
              </w:rPr>
              <w:t>Менькова</w:t>
            </w:r>
            <w:proofErr w:type="spellEnd"/>
            <w:r w:rsidRPr="00823F2B">
              <w:rPr>
                <w:rFonts w:ascii="Calibri" w:hAnsi="Calibri" w:cs="Calibri"/>
                <w:b/>
                <w:color w:val="000000"/>
              </w:rPr>
              <w:t xml:space="preserve"> Л.В.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Верхний Услон</w:t>
            </w:r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  <w:t>Утюг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289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823F2B">
              <w:rPr>
                <w:rFonts w:ascii="Calibri" w:hAnsi="Calibri" w:cs="Calibri"/>
                <w:b/>
                <w:color w:val="000000"/>
              </w:rPr>
              <w:t>Габдуллазянов</w:t>
            </w:r>
            <w:proofErr w:type="spellEnd"/>
            <w:r w:rsidRPr="00823F2B">
              <w:rPr>
                <w:rFonts w:ascii="Calibri" w:hAnsi="Calibri" w:cs="Calibri"/>
                <w:b/>
                <w:color w:val="000000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Атнинский</w:t>
            </w:r>
            <w:proofErr w:type="spellEnd"/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  <w:t>Утюг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488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823F2B">
              <w:rPr>
                <w:rFonts w:ascii="Calibri" w:hAnsi="Calibri" w:cs="Calibri"/>
                <w:b/>
                <w:color w:val="000000"/>
              </w:rPr>
              <w:t>Раимкулова</w:t>
            </w:r>
            <w:proofErr w:type="spellEnd"/>
            <w:r w:rsidRPr="00823F2B">
              <w:rPr>
                <w:rFonts w:ascii="Calibri" w:hAnsi="Calibri" w:cs="Calibri"/>
                <w:b/>
                <w:color w:val="000000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Апастовский</w:t>
            </w:r>
            <w:proofErr w:type="spellEnd"/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  <w:t>Утюг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524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823F2B">
              <w:rPr>
                <w:rFonts w:ascii="Calibri" w:hAnsi="Calibri" w:cs="Calibri"/>
                <w:b/>
                <w:color w:val="000000"/>
              </w:rPr>
              <w:t>Мухаметшин</w:t>
            </w:r>
            <w:proofErr w:type="spellEnd"/>
            <w:r w:rsidRPr="00823F2B">
              <w:rPr>
                <w:rFonts w:ascii="Calibri" w:hAnsi="Calibri" w:cs="Calibri"/>
                <w:b/>
                <w:color w:val="000000"/>
              </w:rPr>
              <w:t xml:space="preserve"> Ф.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Атнинский</w:t>
            </w:r>
            <w:proofErr w:type="spellEnd"/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  <w:t>Сушилка</w:t>
            </w: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 xml:space="preserve"> для </w:t>
            </w:r>
            <w:r w:rsidRPr="00823F2B"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  <w:t>фруктов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462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23F2B">
              <w:rPr>
                <w:rFonts w:ascii="Calibri" w:hAnsi="Calibri" w:cs="Calibri"/>
                <w:b/>
                <w:color w:val="000000"/>
              </w:rPr>
              <w:t>Ахметзянов Л.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Апастовский</w:t>
            </w:r>
            <w:proofErr w:type="spellEnd"/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  <w:t>Сушилка</w:t>
            </w: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 xml:space="preserve"> для </w:t>
            </w:r>
            <w:r w:rsidRPr="00823F2B"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  <w:t>фруктов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611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23F2B">
              <w:rPr>
                <w:rFonts w:ascii="Calibri" w:hAnsi="Calibri" w:cs="Calibri"/>
                <w:b/>
                <w:color w:val="000000"/>
              </w:rPr>
              <w:t>Хасанова Л.М.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Арский</w:t>
            </w:r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  <w:t xml:space="preserve">Электрический </w:t>
            </w:r>
            <w:proofErr w:type="spellStart"/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432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23F2B">
              <w:rPr>
                <w:rFonts w:ascii="Calibri" w:hAnsi="Calibri" w:cs="Calibri"/>
                <w:b/>
                <w:color w:val="000000"/>
              </w:rPr>
              <w:t>Салахиева Р.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Мамадышский</w:t>
            </w:r>
            <w:proofErr w:type="spellEnd"/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  <w:t xml:space="preserve">Электрический </w:t>
            </w:r>
            <w:proofErr w:type="spellStart"/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559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23F2B">
              <w:rPr>
                <w:rFonts w:ascii="Calibri" w:hAnsi="Calibri" w:cs="Calibri"/>
                <w:b/>
                <w:color w:val="000000"/>
              </w:rPr>
              <w:t>Закиров Р.М.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Спасский</w:t>
            </w:r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Вертикальный пылесос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227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23F2B">
              <w:rPr>
                <w:rFonts w:ascii="Calibri" w:hAnsi="Calibri" w:cs="Calibri"/>
                <w:b/>
                <w:color w:val="000000"/>
              </w:rPr>
              <w:t>Ахметзянов А.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Балтасинский</w:t>
            </w:r>
            <w:proofErr w:type="spellEnd"/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Вертикальный пылесос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234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823F2B">
              <w:rPr>
                <w:rFonts w:ascii="Calibri" w:hAnsi="Calibri" w:cs="Calibri"/>
                <w:b/>
                <w:color w:val="000000"/>
              </w:rPr>
              <w:t>Габдулхаков</w:t>
            </w:r>
            <w:proofErr w:type="spellEnd"/>
            <w:r w:rsidRPr="00823F2B">
              <w:rPr>
                <w:rFonts w:ascii="Calibri" w:hAnsi="Calibri" w:cs="Calibri"/>
                <w:b/>
                <w:color w:val="000000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Балтасинский</w:t>
            </w:r>
            <w:proofErr w:type="spellEnd"/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Электромясорубка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224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23F2B">
              <w:rPr>
                <w:rFonts w:ascii="Calibri" w:hAnsi="Calibri" w:cs="Calibri"/>
                <w:b/>
                <w:color w:val="000000"/>
              </w:rPr>
              <w:t>Хабибуллина С.М.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Балтасинский</w:t>
            </w:r>
            <w:proofErr w:type="spellEnd"/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Электромясорубка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263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823F2B">
              <w:rPr>
                <w:rFonts w:ascii="Calibri" w:hAnsi="Calibri" w:cs="Calibri"/>
                <w:b/>
                <w:color w:val="000000"/>
              </w:rPr>
              <w:t>Рузметова</w:t>
            </w:r>
            <w:proofErr w:type="spellEnd"/>
            <w:r w:rsidRPr="00823F2B">
              <w:rPr>
                <w:rFonts w:ascii="Calibri" w:hAnsi="Calibri" w:cs="Calibri"/>
                <w:b/>
                <w:color w:val="000000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Атнинский</w:t>
            </w:r>
            <w:proofErr w:type="spellEnd"/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  <w:t>Газонокосилка-триммер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  <w:t>60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b/>
                <w:color w:val="000000"/>
              </w:rPr>
            </w:pPr>
            <w:r w:rsidRPr="00823F2B">
              <w:rPr>
                <w:b/>
                <w:color w:val="000000"/>
              </w:rPr>
              <w:t>Хамидуллина С.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  <w:t>Бугульминский</w:t>
            </w:r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  <w:t>Газонокосилка-триммер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474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23F2B">
              <w:rPr>
                <w:rFonts w:ascii="Calibri" w:hAnsi="Calibri" w:cs="Calibri"/>
                <w:b/>
                <w:color w:val="000000"/>
              </w:rPr>
              <w:t>Хайруллин Р.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Сабинский</w:t>
            </w:r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Телевизор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506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23F2B">
              <w:rPr>
                <w:rFonts w:ascii="Calibri" w:hAnsi="Calibri" w:cs="Calibri"/>
                <w:b/>
                <w:color w:val="000000"/>
              </w:rPr>
              <w:t>Каримов И.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Камское Устье</w:t>
            </w:r>
          </w:p>
        </w:tc>
      </w:tr>
      <w:tr w:rsidR="00823F2B" w:rsidRPr="00823F2B" w:rsidTr="00823F2B">
        <w:trPr>
          <w:trHeight w:val="587"/>
        </w:trPr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lastRenderedPageBreak/>
              <w:t>СУПЕРПРИЗ</w:t>
            </w:r>
          </w:p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</w:rPr>
              <w:t>100 000 рублей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  <w:t>45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823F2B">
              <w:rPr>
                <w:rFonts w:ascii="Calibri" w:hAnsi="Calibri" w:cs="Calibri"/>
                <w:b/>
                <w:color w:val="000000"/>
              </w:rPr>
              <w:t>Хабибуллина Г.Ф.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3F2B" w:rsidRPr="00823F2B" w:rsidRDefault="00823F2B" w:rsidP="00823F2B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</w:pPr>
            <w:r w:rsidRPr="00823F2B">
              <w:rPr>
                <w:rFonts w:ascii="Cambria Math" w:hAnsi="Cambria Math" w:cstheme="minorHAnsi"/>
                <w:b/>
                <w:sz w:val="24"/>
                <w:szCs w:val="24"/>
                <w:lang w:val="tt-RU"/>
              </w:rPr>
              <w:t>Рыбно-Слободский</w:t>
            </w:r>
          </w:p>
        </w:tc>
      </w:tr>
    </w:tbl>
    <w:p w:rsidR="00683718" w:rsidRPr="00BF6E0E" w:rsidRDefault="00683718" w:rsidP="00BF6E0E">
      <w:pPr>
        <w:spacing w:after="0"/>
        <w:rPr>
          <w:rFonts w:ascii="Cambria" w:hAnsi="Cambria"/>
          <w:b/>
          <w:sz w:val="24"/>
          <w:szCs w:val="24"/>
        </w:rPr>
      </w:pPr>
    </w:p>
    <w:sectPr w:rsidR="00683718" w:rsidRPr="00BF6E0E" w:rsidSect="00823F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C7"/>
    <w:rsid w:val="00034182"/>
    <w:rsid w:val="00497977"/>
    <w:rsid w:val="00597277"/>
    <w:rsid w:val="005B5FE9"/>
    <w:rsid w:val="00656BCA"/>
    <w:rsid w:val="00680D21"/>
    <w:rsid w:val="00683718"/>
    <w:rsid w:val="007D2F90"/>
    <w:rsid w:val="00823F2B"/>
    <w:rsid w:val="00852BCC"/>
    <w:rsid w:val="00853728"/>
    <w:rsid w:val="009053A1"/>
    <w:rsid w:val="00935BE7"/>
    <w:rsid w:val="00B32E47"/>
    <w:rsid w:val="00B42913"/>
    <w:rsid w:val="00B52D87"/>
    <w:rsid w:val="00B75C1B"/>
    <w:rsid w:val="00B902B8"/>
    <w:rsid w:val="00BA07D6"/>
    <w:rsid w:val="00BD18E4"/>
    <w:rsid w:val="00BF6E0E"/>
    <w:rsid w:val="00D521C7"/>
    <w:rsid w:val="00DE7804"/>
    <w:rsid w:val="00E22E12"/>
    <w:rsid w:val="00F43EEF"/>
    <w:rsid w:val="00F5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B386"/>
  <w15:chartTrackingRefBased/>
  <w15:docId w15:val="{714308C1-012E-41D9-985D-0E5072FA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Н. Сафина</dc:creator>
  <cp:keywords/>
  <dc:description/>
  <cp:lastModifiedBy>Ляйсан Н. Сафина</cp:lastModifiedBy>
  <cp:revision>2</cp:revision>
  <cp:lastPrinted>2024-08-15T13:39:00Z</cp:lastPrinted>
  <dcterms:created xsi:type="dcterms:W3CDTF">2025-08-14T12:54:00Z</dcterms:created>
  <dcterms:modified xsi:type="dcterms:W3CDTF">2025-08-14T12:54:00Z</dcterms:modified>
</cp:coreProperties>
</file>